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5002" w14:textId="657EE178" w:rsidR="00243456" w:rsidRPr="003C2E2F" w:rsidRDefault="00243456" w:rsidP="00243456">
      <w:pPr>
        <w:rPr>
          <w:rFonts w:ascii="Calibri" w:hAnsi="Calibri" w:cs="Calibri"/>
          <w:i/>
          <w:iCs/>
          <w:sz w:val="22"/>
          <w:szCs w:val="22"/>
        </w:rPr>
      </w:pPr>
      <w:r w:rsidRPr="003C2E2F">
        <w:rPr>
          <w:rFonts w:ascii="Calibri" w:hAnsi="Calibri" w:cs="Calibri"/>
          <w:b/>
          <w:bCs/>
        </w:rPr>
        <w:t>Vedlegg: Søknadsskjema</w:t>
      </w:r>
      <w:r w:rsidR="00CE5C8F">
        <w:rPr>
          <w:rFonts w:ascii="Calibri" w:hAnsi="Calibri" w:cs="Calibri"/>
          <w:b/>
          <w:bCs/>
        </w:rPr>
        <w:t xml:space="preserve"> for tilskudd fra Oslofjordprosjektet, Akershus Fylkeskommune.</w:t>
      </w:r>
      <w:r w:rsidRPr="003C2E2F">
        <w:rPr>
          <w:rFonts w:ascii="Calibri" w:hAnsi="Calibri" w:cs="Calibri"/>
        </w:rPr>
        <w:br/>
      </w:r>
      <w:r w:rsidRPr="003C2E2F">
        <w:rPr>
          <w:rFonts w:ascii="Calibri" w:hAnsi="Calibri" w:cs="Calibri"/>
          <w:i/>
          <w:iCs/>
          <w:sz w:val="22"/>
          <w:szCs w:val="22"/>
        </w:rPr>
        <w:t>Det henstilles til å kontakte Huvo før prosjektet startes opp.</w:t>
      </w:r>
    </w:p>
    <w:tbl>
      <w:tblPr>
        <w:tblW w:w="49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3"/>
        <w:gridCol w:w="3022"/>
        <w:gridCol w:w="992"/>
        <w:gridCol w:w="568"/>
        <w:gridCol w:w="1226"/>
        <w:gridCol w:w="22"/>
        <w:gridCol w:w="833"/>
        <w:gridCol w:w="1120"/>
      </w:tblGrid>
      <w:tr w:rsidR="00243456" w:rsidRPr="003C2E2F" w14:paraId="7B78760A" w14:textId="77777777" w:rsidTr="004B010A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8F845" w14:textId="6CF13161" w:rsidR="00091C8D" w:rsidRPr="003C2E2F" w:rsidRDefault="00243456" w:rsidP="004B010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C2E2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Søknadsskjema for tilskudd til å etablere kantsoner mellom dyrka mark og vassdrag</w:t>
            </w:r>
            <w:r w:rsidR="005B53EC" w:rsidRPr="003C2E2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 Huvo.</w:t>
            </w:r>
          </w:p>
          <w:p w14:paraId="1477329A" w14:textId="32BE5FC5" w:rsidR="00091C8D" w:rsidRPr="003C2E2F" w:rsidRDefault="00091C8D" w:rsidP="004B010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C2E2F">
              <w:rPr>
                <w:rFonts w:ascii="Calibri" w:hAnsi="Calibri" w:cs="Calibri"/>
                <w:color w:val="000000"/>
                <w:sz w:val="22"/>
                <w:szCs w:val="22"/>
              </w:rPr>
              <w:t>Skjemaet nedenfor er utfylt ifm. planlagt prosjekt</w:t>
            </w:r>
            <w:r w:rsidRPr="003C2E2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3C2E2F">
              <w:rPr>
                <w:rFonts w:ascii="Calibri" w:hAnsi="Calibri" w:cs="Calibri"/>
                <w:color w:val="000000"/>
                <w:sz w:val="40"/>
                <w:szCs w:val="40"/>
              </w:rPr>
              <w:t>□</w:t>
            </w:r>
            <w:r w:rsidRPr="003C2E2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3C2E2F">
              <w:rPr>
                <w:rFonts w:ascii="Calibri" w:hAnsi="Calibri" w:cs="Calibri"/>
                <w:color w:val="000000"/>
                <w:sz w:val="22"/>
                <w:szCs w:val="22"/>
              </w:rPr>
              <w:t>ifm. ferdigstilt prosjekt</w:t>
            </w:r>
            <w:r w:rsidRPr="003C2E2F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3C2E2F"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>□</w:t>
            </w:r>
          </w:p>
          <w:p w14:paraId="72B74254" w14:textId="13C16006" w:rsidR="00091C8D" w:rsidRPr="003C2E2F" w:rsidRDefault="00091C8D" w:rsidP="004B010A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43456" w:rsidRPr="009226A2" w14:paraId="01B5A437" w14:textId="77777777" w:rsidTr="004B010A">
        <w:trPr>
          <w:trHeight w:val="64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575562A1" w14:textId="4DA4590F" w:rsidR="00243456" w:rsidRPr="00D115D2" w:rsidRDefault="00243456" w:rsidP="004B010A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Søknadsskjemaet er knyttet til: Internt notat: Datert </w:t>
            </w:r>
            <w:r w:rsidR="00E9615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8</w:t>
            </w:r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.</w:t>
            </w:r>
            <w:r w:rsidR="00E9615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10</w:t>
            </w:r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.26.  Rammer gitt til Huvo fra Akershus fylkeskommune som </w:t>
            </w:r>
            <w:proofErr w:type="spellStart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tilskuddsyter</w:t>
            </w:r>
            <w:proofErr w:type="spellEnd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til Huvo. Med vilkår og retningslinjer for tilskudd som gis til prosjektet «Oslofjordsatsingen», via Vannområdet Hurdalsvassdraget/Vorma (Huvo).                </w:t>
            </w:r>
          </w:p>
        </w:tc>
      </w:tr>
      <w:tr w:rsidR="00243456" w:rsidRPr="009226A2" w14:paraId="5CE3B7A6" w14:textId="77777777" w:rsidTr="004B010A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6990C6" w14:textId="77777777" w:rsidR="00243456" w:rsidRPr="00D115D2" w:rsidRDefault="00243456" w:rsidP="004B010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Om søker:</w:t>
            </w:r>
          </w:p>
        </w:tc>
      </w:tr>
      <w:tr w:rsidR="00243456" w:rsidRPr="009226A2" w14:paraId="4078BE47" w14:textId="77777777" w:rsidTr="003C2E2F">
        <w:trPr>
          <w:trHeight w:val="36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09433B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Navn: </w:t>
            </w:r>
          </w:p>
        </w:tc>
        <w:tc>
          <w:tcPr>
            <w:tcW w:w="25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05CD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9C5B5F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10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1371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5A35B2E1" w14:textId="77777777" w:rsidTr="003C2E2F">
        <w:trPr>
          <w:trHeight w:val="36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2876AB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Adresse:</w:t>
            </w:r>
          </w:p>
        </w:tc>
        <w:tc>
          <w:tcPr>
            <w:tcW w:w="25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65E5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1AF210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Epost:</w:t>
            </w:r>
          </w:p>
        </w:tc>
        <w:tc>
          <w:tcPr>
            <w:tcW w:w="10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0AA2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7520099B" w14:textId="77777777" w:rsidTr="003C2E2F">
        <w:trPr>
          <w:trHeight w:val="360"/>
        </w:trPr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1C4D42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Kommune:</w:t>
            </w:r>
          </w:p>
        </w:tc>
        <w:tc>
          <w:tcPr>
            <w:tcW w:w="25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CFEB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513647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G.nr/B.nr</w:t>
            </w:r>
            <w:proofErr w:type="gramEnd"/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F558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3FB5C892" w14:textId="77777777" w:rsidTr="004B010A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01CE625" w14:textId="77777777" w:rsidR="00243456" w:rsidRPr="00D115D2" w:rsidRDefault="00243456" w:rsidP="004B010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Beplantingen av kantsonen:</w:t>
            </w:r>
          </w:p>
        </w:tc>
      </w:tr>
      <w:tr w:rsidR="00243456" w:rsidRPr="009226A2" w14:paraId="123CF2BB" w14:textId="77777777" w:rsidTr="004B010A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BDC6C8B" w14:textId="77777777" w:rsidR="00243456" w:rsidRPr="00D115D2" w:rsidRDefault="00243456" w:rsidP="004B010A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Der det finnes noe forhåndsvekst/</w:t>
            </w:r>
            <w:proofErr w:type="spellStart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stedvise</w:t>
            </w:r>
            <w:proofErr w:type="spellEnd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løvplanter</w:t>
            </w:r>
            <w:proofErr w:type="spellEnd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allerede, skal de trekkes fra før tallene føres opp nedenfor. Forventet </w:t>
            </w:r>
            <w:proofErr w:type="spellStart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tretetthet</w:t>
            </w:r>
            <w:proofErr w:type="spellEnd"/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på etablert kantsone er minst 1 tre per 3. løpemeter, eller 1 stikling per løpemeter kantsone</w:t>
            </w:r>
          </w:p>
        </w:tc>
      </w:tr>
      <w:tr w:rsidR="00243456" w:rsidRPr="009226A2" w14:paraId="66B615FD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738A86E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Navn på elv/bekk/innsjø med nyetablert kantsone:</w:t>
            </w:r>
          </w:p>
        </w:tc>
        <w:tc>
          <w:tcPr>
            <w:tcW w:w="264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A25C2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6FF3E664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276723C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Antall løpemeter kantsone beplantet med planter i 3 rader (ca. 8-10 meters bredde)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095425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EDDC19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100,-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21579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32A11A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0D287985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ADA8967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Antall løpemeter kantsone beplantet med planter i 2 rader (ca. 5-7 meters bredde)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D63705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09855F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60,-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4E5D1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55EB1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4549ED24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CAA494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Antall (ca.) trær plantet ut i alt, og ca. antall av hvert treslag: </w:t>
            </w:r>
          </w:p>
        </w:tc>
        <w:tc>
          <w:tcPr>
            <w:tcW w:w="264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18A39F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2193E0AD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01B6AE0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Antall løpemeter med stiklingeplanting (minst 1 stiklingeplante per løpemeter):</w:t>
            </w:r>
          </w:p>
        </w:tc>
        <w:tc>
          <w:tcPr>
            <w:tcW w:w="8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E352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20B9BA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30,-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81CEA4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E13AA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6A0061C5" w14:textId="77777777" w:rsidTr="003C2E2F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11F15C1" w14:textId="4F521F3D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Hvilke tre-/buskslag </w:t>
            </w:r>
            <w:r w:rsidR="00AF62F1">
              <w:rPr>
                <w:rFonts w:ascii="Calibri" w:hAnsi="Calibri" w:cs="Calibri"/>
                <w:color w:val="000000"/>
                <w:sz w:val="22"/>
                <w:szCs w:val="22"/>
              </w:rPr>
              <w:t>(arter) skal</w:t>
            </w:r>
            <w:r w:rsidR="007205A5">
              <w:rPr>
                <w:rFonts w:ascii="Calibri" w:hAnsi="Calibri" w:cs="Calibri"/>
                <w:color w:val="000000"/>
                <w:sz w:val="22"/>
                <w:szCs w:val="22"/>
              </w:rPr>
              <w:t>/er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AF62F1">
              <w:rPr>
                <w:rFonts w:ascii="Calibri" w:hAnsi="Calibri" w:cs="Calibri"/>
                <w:color w:val="000000"/>
                <w:sz w:val="22"/>
                <w:szCs w:val="22"/>
              </w:rPr>
              <w:t>plantet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264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925CD6" w14:textId="77777777" w:rsidR="00243456" w:rsidRPr="00D115D2" w:rsidRDefault="00243456" w:rsidP="004B010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6F1CD635" w14:textId="77777777" w:rsidTr="004B010A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EF304D" w14:textId="77777777" w:rsidR="003C2E2F" w:rsidRPr="00D115D2" w:rsidRDefault="003C2E2F" w:rsidP="003C2E2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Henting av trær/busker til kantsonen:</w:t>
            </w:r>
          </w:p>
        </w:tc>
      </w:tr>
      <w:tr w:rsidR="003C2E2F" w:rsidRPr="009226A2" w14:paraId="3CD4A7D7" w14:textId="77777777" w:rsidTr="004B010A">
        <w:trPr>
          <w:trHeight w:val="1200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4052A019" w14:textId="77777777" w:rsidR="003C2E2F" w:rsidRPr="00D115D2" w:rsidRDefault="003C2E2F" w:rsidP="003C2E2F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Tilskudd til å hente planter utmåles med et tilskudd på kr. 400,- per time for å hente trær på planteskole/sted som er forhåndsgodkjent av Huvo, samt km-godtgjørelse etter statens satser. Alternativt med kr. 400,- per time for å hente/spa opp unge trær fra egen eiendom (godkjent eiendom lokalt), med en maksimal sats på kr. 100,- per tre og kr. 30 per stikling. Arbeidet kan evt. settes bort til andre, med samme tilskuddssats utbetalt til søker/grunneier.</w:t>
            </w:r>
          </w:p>
        </w:tc>
      </w:tr>
      <w:tr w:rsidR="003C2E2F" w:rsidRPr="009226A2" w14:paraId="7A6C2C5F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537A4E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Antall timer benyttet på å hente trær fra egen eiendom/godkjent eiendom: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AB1B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59C9FB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400,-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A66B3E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6CF7D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0C9DF840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2EF26BC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Eller tilskudd per plante plantet ut: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DB54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0FC9AB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100,-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B88867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55A4BE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4A7147D0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3495FF5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Eller tilskudd per stikling plantet ut: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F007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EF14F6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30,-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03E1BA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F79DE6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44021602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6DCC66F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Antall timer benyttet på å hente planter fra leverandør godkjent av Huvo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824B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54355C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400,-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8FFA85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8A699A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4309CA96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F131522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Ønsket refusjon av reiseutgifter til/fra leverandør godkjent av Huvo.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1E7AFD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Ant. Km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611A3F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38B0AA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Sats 5,30,-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DE3210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337485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2549BD8B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9ADC62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Navn på leverandør av planter:</w:t>
            </w:r>
          </w:p>
        </w:tc>
        <w:tc>
          <w:tcPr>
            <w:tcW w:w="264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973143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062C372C" w14:textId="77777777" w:rsidTr="00D115D2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D2100E5" w14:textId="37A47EC4" w:rsidR="003C2E2F" w:rsidRPr="00D115D2" w:rsidRDefault="003C2E2F" w:rsidP="003C2E2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Annet:</w:t>
            </w:r>
          </w:p>
        </w:tc>
      </w:tr>
      <w:tr w:rsidR="003C2E2F" w:rsidRPr="009226A2" w14:paraId="2BB275BE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068224" w14:textId="72C9CCFC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Ønsket refusjon av 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gjerdekostnader: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BB48F6" w14:textId="491B5EE4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Ant. m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AF3D0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984DE7" w14:textId="5877864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Sats 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0,-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F15A80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DA8F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76C82EB3" w14:textId="77777777" w:rsidTr="00D115D2">
        <w:trPr>
          <w:trHeight w:val="360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85BD309" w14:textId="02BF5694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Ønsket refusjon av 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kost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der til drikkeplass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BBF860" w14:textId="40D7AE78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Ant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all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3481AC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5F74A2" w14:textId="2820D65D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Sats </w:t>
            </w: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15000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0A39D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593EBA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C2E2F" w:rsidRPr="009226A2" w14:paraId="0A324724" w14:textId="77777777" w:rsidTr="00D115D2">
        <w:trPr>
          <w:trHeight w:val="360"/>
        </w:trPr>
        <w:tc>
          <w:tcPr>
            <w:tcW w:w="3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F94E0C" w14:textId="77777777" w:rsidR="003C2E2F" w:rsidRPr="00D115D2" w:rsidRDefault="003C2E2F" w:rsidP="003C2E2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Oppsummering: Sum omsøkt tilskuddsbeløp, grunnlag for fakturaen: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F33DFF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2352F4" w14:textId="77777777" w:rsidR="003C2E2F" w:rsidRPr="00D115D2" w:rsidRDefault="003C2E2F" w:rsidP="003C2E2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115D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5DFE427" w14:textId="77777777" w:rsidR="00243456" w:rsidRDefault="00243456" w:rsidP="00243456">
      <w:r>
        <w:br w:type="page"/>
      </w:r>
    </w:p>
    <w:tbl>
      <w:tblPr>
        <w:tblW w:w="49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2"/>
        <w:gridCol w:w="850"/>
        <w:gridCol w:w="924"/>
        <w:gridCol w:w="200"/>
      </w:tblGrid>
      <w:tr w:rsidR="00243456" w:rsidRPr="009226A2" w14:paraId="7E71F293" w14:textId="77777777" w:rsidTr="004B010A">
        <w:trPr>
          <w:trHeight w:val="360"/>
        </w:trPr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9408F39" w14:textId="77777777" w:rsidR="00243456" w:rsidRPr="009226A2" w:rsidRDefault="00243456" w:rsidP="004B010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 xml:space="preserve">Egeninnsats: </w:t>
            </w:r>
            <w:r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Utover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hva det</w:t>
            </w:r>
            <w:r w:rsidRPr="00CB61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søkes tilskudd for: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</w:tcPr>
          <w:p w14:paraId="7CC35C7D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Beløp: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DC01EFE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43456" w:rsidRPr="009226A2" w14:paraId="784D5B46" w14:textId="77777777" w:rsidTr="004B010A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</w:tcPr>
          <w:p w14:paraId="7473FECA" w14:textId="77777777" w:rsidR="00243456" w:rsidRPr="003C145D" w:rsidRDefault="00243456" w:rsidP="004B010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C145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Kort beskrivelse av type egeninnsats: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102824C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43456" w:rsidRPr="009226A2" w14:paraId="34BB5C59" w14:textId="77777777" w:rsidTr="004B010A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4AB37913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38B66D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43456" w:rsidRPr="009226A2" w14:paraId="55F79723" w14:textId="77777777" w:rsidTr="004B010A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12D299A0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5C5A0E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43456" w:rsidRPr="009226A2" w14:paraId="2959F6EC" w14:textId="77777777" w:rsidTr="004B010A">
        <w:trPr>
          <w:trHeight w:val="300"/>
        </w:trPr>
        <w:tc>
          <w:tcPr>
            <w:tcW w:w="4889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166E0191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3EE814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7B62834A" w14:textId="77777777" w:rsidR="00243456" w:rsidRDefault="00243456" w:rsidP="00243456"/>
    <w:tbl>
      <w:tblPr>
        <w:tblW w:w="496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6"/>
      </w:tblGrid>
      <w:tr w:rsidR="00243456" w:rsidRPr="009226A2" w14:paraId="5B39971E" w14:textId="77777777" w:rsidTr="004B010A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D5399A2" w14:textId="77777777" w:rsidR="00243456" w:rsidRPr="009226A2" w:rsidRDefault="00243456" w:rsidP="004B010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Kort forklaring av hvorfor det ønskes plantet kantsone (evt. suppler med vedlegg):</w:t>
            </w:r>
          </w:p>
        </w:tc>
      </w:tr>
      <w:tr w:rsidR="00243456" w:rsidRPr="009226A2" w14:paraId="551E1E74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674DBD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68D49CA6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833D53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3FFB3762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8A841E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476A736E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888531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456E3BD6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DB1980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0DCE2AB0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FA4FA5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251EAAE9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4848D3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43456" w:rsidRPr="009226A2" w14:paraId="2B9B149B" w14:textId="77777777" w:rsidTr="004B010A">
        <w:trPr>
          <w:trHeight w:val="3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8F6179" w14:textId="77777777" w:rsidR="00243456" w:rsidRPr="009226A2" w:rsidRDefault="00243456" w:rsidP="004B010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22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0703101F" w14:textId="77777777" w:rsidR="007205A5" w:rsidRDefault="007205A5" w:rsidP="007205A5">
      <w:pPr>
        <w:pStyle w:val="Listeavsnitt"/>
        <w:shd w:val="clear" w:color="auto" w:fill="FFFFFF" w:themeFill="background1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</w:p>
    <w:p w14:paraId="77725A3E" w14:textId="09290DCC" w:rsidR="00243456" w:rsidRPr="007205A5" w:rsidRDefault="00243456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Kartskisse som viser hvor og hvordan det skal beplantes skal legges ved søknaden.</w:t>
      </w:r>
    </w:p>
    <w:p w14:paraId="71404C6C" w14:textId="77777777" w:rsidR="00A70339" w:rsidRPr="007205A5" w:rsidRDefault="00243456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Bilder av kantsonen før og etter beplanting skal legges ved søknaden.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78FCF7DA" w14:textId="4119C1A0" w:rsidR="00243456" w:rsidRPr="007205A5" w:rsidRDefault="00A70339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Søkes det om tilskudd per arbeidstid, skal timeliste legges som vedlegg, og innehold</w:t>
      </w:r>
      <w:r w:rsidR="005B53EC"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e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 navn på person, oppgave, dato og antall timer per dag.</w:t>
      </w:r>
      <w:r w:rsidR="00243456"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="00243456"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1BBD65CD" w14:textId="77777777" w:rsidR="00243456" w:rsidRPr="007205A5" w:rsidRDefault="00243456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Utfylt søknadsskjema med kart og bilder, sendes til Huvo ved: </w:t>
      </w:r>
      <w:hyperlink r:id="rId6" w:history="1">
        <w:r w:rsidRPr="007205A5">
          <w:rPr>
            <w:rStyle w:val="Hyperkobling"/>
            <w:rFonts w:ascii="Calibri" w:eastAsia="Aptos" w:hAnsi="Calibri" w:cs="Calibri"/>
            <w:kern w:val="2"/>
            <w:lang w:eastAsia="en-US"/>
            <w14:ligatures w14:val="standardContextual"/>
          </w:rPr>
          <w:t>Helge.B.Pedersen@nannestad.kommune.no</w:t>
        </w:r>
      </w:hyperlink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  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4BF729D6" w14:textId="77777777" w:rsidR="00243456" w:rsidRPr="007205A5" w:rsidRDefault="00243456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En etablert arbeidsgruppe i Huvo avgjør hvorvidt tilskudd er berettiget eller ikke, og hvilke beløp som Huvo kan gi.  Godkjent beløp kan deretter faktureres til Huvo etter nærmere avtale med Huvo.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08F94B46" w14:textId="63F33BE9" w:rsidR="00A665CE" w:rsidRPr="007205A5" w:rsidRDefault="00A665CE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Arbeidsgruppa utgjør også tildelingsgruppa i Huvo, og består av: leder for administrativ prosjektgruppe, leder for faggruppe landbruk, leder for faggruppe økologi, tilhørende kommunes representant i faggruppe landbruk og daglig leder.</w:t>
      </w:r>
    </w:p>
    <w:p w14:paraId="768C8B50" w14:textId="77777777" w:rsidR="003E74C0" w:rsidRDefault="00243456" w:rsidP="003E74C0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Det gjøres oppmerksom på at tilskudd kun utbetales når det tilfredsstiller vilkårene, og kun dersom det er midler igjen til dette hos Huvo.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5AD5D3DC" w14:textId="484768CE" w:rsidR="00243456" w:rsidRPr="003E74C0" w:rsidRDefault="00243456" w:rsidP="003E74C0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3E74C0">
        <w:rPr>
          <w:rFonts w:ascii="Calibri" w:eastAsia="Aptos" w:hAnsi="Calibri" w:cs="Calibri"/>
          <w:kern w:val="2"/>
          <w:lang w:eastAsia="en-US"/>
          <w14:ligatures w14:val="standardContextual"/>
        </w:rPr>
        <w:t>Det oppfordres til å kontakte Huvo før tiltaket settes i gang, for å drøfte om det er tilskudds-berettiget og om det kan forventes tilskudd.</w:t>
      </w:r>
      <w:r w:rsidRPr="003E74C0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3E74C0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3E74C0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3E74C0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3E74C0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582D8739" w14:textId="2D5EA0E7" w:rsidR="00243456" w:rsidRPr="007205A5" w:rsidRDefault="00243456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Innsendt skjema vil bli arkivert og brukt av Huvo til videre rapportering inn til Akershus fylkeskommune. Prosjekter som gis tilskudd, brukes videre av Huvo og Akershus fylkeskommune i offentlig informasjonssammenheng.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65A9698D" w14:textId="77777777" w:rsidR="00243456" w:rsidRPr="007205A5" w:rsidRDefault="00243456" w:rsidP="00243456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Kontroll av utbetalte midler følger vanlige offentlige rutiner.</w:t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ab/>
      </w:r>
    </w:p>
    <w:p w14:paraId="1F07A5DF" w14:textId="7C187488" w:rsidR="00651504" w:rsidRPr="007205A5" w:rsidRDefault="00243456" w:rsidP="007205A5">
      <w:pPr>
        <w:pStyle w:val="Listeavsnitt"/>
        <w:numPr>
          <w:ilvl w:val="0"/>
          <w:numId w:val="1"/>
        </w:numPr>
        <w:shd w:val="clear" w:color="auto" w:fill="FFFFFF" w:themeFill="background1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lang w:eastAsia="en-US"/>
        </w:rPr>
        <w:t>Prosjekter og søknader om tilskudd som ikke er forhåndsvurdert av Huvo, gjennomføres på egen risiko.</w:t>
      </w:r>
    </w:p>
    <w:p w14:paraId="0373211A" w14:textId="77777777" w:rsidR="00651504" w:rsidRPr="007205A5" w:rsidRDefault="00651504" w:rsidP="00651504">
      <w:pPr>
        <w:pStyle w:val="Listeavsnitt"/>
        <w:ind w:left="360"/>
        <w:rPr>
          <w:rFonts w:ascii="Calibri" w:eastAsia="Aptos" w:hAnsi="Calibri" w:cs="Calibri"/>
          <w:lang w:eastAsia="en-US"/>
        </w:rPr>
      </w:pPr>
    </w:p>
    <w:p w14:paraId="72C981B0" w14:textId="37450C2D" w:rsidR="00651504" w:rsidRPr="007205A5" w:rsidRDefault="00651504" w:rsidP="00651504">
      <w:pPr>
        <w:pStyle w:val="Listeavsnitt"/>
        <w:ind w:left="360"/>
        <w:rPr>
          <w:rFonts w:ascii="Calibri" w:eastAsia="Aptos" w:hAnsi="Calibri" w:cs="Calibri"/>
          <w:kern w:val="2"/>
          <w:lang w:eastAsia="en-US"/>
          <w14:ligatures w14:val="standardContextual"/>
        </w:rPr>
      </w:pPr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 xml:space="preserve">Dato: …………………………    Signatur fra </w:t>
      </w:r>
      <w:proofErr w:type="gramStart"/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søker…</w:t>
      </w:r>
      <w:proofErr w:type="gramEnd"/>
      <w:r w:rsidRPr="007205A5">
        <w:rPr>
          <w:rFonts w:ascii="Calibri" w:eastAsia="Aptos" w:hAnsi="Calibri" w:cs="Calibri"/>
          <w:kern w:val="2"/>
          <w:lang w:eastAsia="en-US"/>
          <w14:ligatures w14:val="standardContextual"/>
        </w:rPr>
        <w:t>…………………………………………………………….</w:t>
      </w:r>
    </w:p>
    <w:p w14:paraId="37813353" w14:textId="77777777" w:rsidR="00651504" w:rsidRDefault="00651504" w:rsidP="00651504">
      <w:pPr>
        <w:pStyle w:val="Listeavsnitt"/>
        <w:ind w:left="360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3EAA668B" w14:textId="729AD0B0" w:rsidR="00243456" w:rsidRPr="007E21E9" w:rsidRDefault="00243456" w:rsidP="00243456">
      <w:pPr>
        <w:pStyle w:val="Listeavsnitt"/>
        <w:ind w:left="360"/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1A634209" w14:textId="2A2CB91D" w:rsidR="00046208" w:rsidRDefault="00243456" w:rsidP="00651504">
      <w:pPr>
        <w:jc w:val="center"/>
      </w:pPr>
      <w:r>
        <w:rPr>
          <w:rFonts w:asciiTheme="minorHAnsi" w:eastAsia="Aptos" w:hAnsiTheme="minorHAnsi" w:cstheme="minorHAnsi"/>
          <w:kern w:val="2"/>
          <w:sz w:val="22"/>
          <w:szCs w:val="22"/>
          <w:lang w:eastAsia="en-US"/>
          <w14:ligatures w14:val="standardContextual"/>
        </w:rPr>
        <w:t>*     *      *     *     *     *     *      *     *     *     *     *      *     *     *     *     *</w:t>
      </w:r>
    </w:p>
    <w:sectPr w:rsidR="0004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97675"/>
    <w:multiLevelType w:val="hybridMultilevel"/>
    <w:tmpl w:val="88EC423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839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56"/>
    <w:rsid w:val="000356AB"/>
    <w:rsid w:val="00046208"/>
    <w:rsid w:val="00091C8D"/>
    <w:rsid w:val="000F2AEC"/>
    <w:rsid w:val="00183FC4"/>
    <w:rsid w:val="00243456"/>
    <w:rsid w:val="003C2E2F"/>
    <w:rsid w:val="003E74C0"/>
    <w:rsid w:val="00407C57"/>
    <w:rsid w:val="00576C02"/>
    <w:rsid w:val="005B53EC"/>
    <w:rsid w:val="00651504"/>
    <w:rsid w:val="007205A5"/>
    <w:rsid w:val="008B787E"/>
    <w:rsid w:val="00985777"/>
    <w:rsid w:val="00A665CE"/>
    <w:rsid w:val="00A70339"/>
    <w:rsid w:val="00AF62F1"/>
    <w:rsid w:val="00C128FD"/>
    <w:rsid w:val="00CE5C8F"/>
    <w:rsid w:val="00D115D2"/>
    <w:rsid w:val="00E9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D390E"/>
  <w15:chartTrackingRefBased/>
  <w15:docId w15:val="{ED7B91F7-A15B-46BC-9FA5-7D8A72D2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4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43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43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43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43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43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434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434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434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434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43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43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43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4345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4345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4345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4345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4345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4345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43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43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43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43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43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4345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4345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4345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43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4345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43456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rsid w:val="0024345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lge.B.Pedersen@nannestad.kommune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EC2F3-3DF3-40C8-A856-D5A23454C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726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Bjørn Pedersen</dc:creator>
  <cp:keywords/>
  <dc:description/>
  <cp:lastModifiedBy>Helge Bjørn Pedersen</cp:lastModifiedBy>
  <cp:revision>10</cp:revision>
  <dcterms:created xsi:type="dcterms:W3CDTF">2026-06-08T08:57:00Z</dcterms:created>
  <dcterms:modified xsi:type="dcterms:W3CDTF">2026-10-08T08:07:00Z</dcterms:modified>
</cp:coreProperties>
</file>